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CF" w:rsidRDefault="000A68CF" w:rsidP="000A68C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АЛЕКСЕЕВСКОГО СЕЛЬСОВЕТА</w:t>
      </w:r>
    </w:p>
    <w:p w:rsidR="000A68CF" w:rsidRDefault="000A68CF" w:rsidP="000A68C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ЗДВИНСКОГО РАЙОНА  НОВОСИБИРСКОЙ ОБЛАСТИ</w:t>
      </w: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Default="00055DC1" w:rsidP="000A68CF">
      <w:pPr>
        <w:pStyle w:val="a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20.07</w:t>
      </w:r>
      <w:r w:rsidR="000A6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.2017г.     </w:t>
      </w:r>
      <w:r w:rsidR="005E5C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0A6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="000A6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-па</w:t>
      </w:r>
    </w:p>
    <w:p w:rsidR="000A68CF" w:rsidRDefault="000A68CF" w:rsidP="000A68C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 Алексеевка</w:t>
      </w:r>
    </w:p>
    <w:p w:rsidR="000A68CF" w:rsidRDefault="000A68CF" w:rsidP="000A68C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5E5C1C" w:rsidRPr="00C65332" w:rsidRDefault="000A68CF" w:rsidP="005E5C1C">
      <w:pPr>
        <w:rPr>
          <w:rFonts w:ascii="Times New Roman" w:hAnsi="Times New Roman" w:cs="Times New Roman"/>
          <w:b/>
          <w:sz w:val="28"/>
          <w:szCs w:val="28"/>
        </w:rPr>
      </w:pP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</w:t>
      </w:r>
      <w:r w:rsidR="005E5C1C" w:rsidRPr="00C65332">
        <w:rPr>
          <w:rFonts w:ascii="Times New Roman" w:eastAsia="Times New Roman" w:hAnsi="Times New Roman" w:cs="Times New Roman"/>
          <w:b/>
          <w:sz w:val="28"/>
          <w:szCs w:val="28"/>
        </w:rPr>
        <w:t xml:space="preserve"> пункт 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>2.2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муниципальной услуги, утвержденного 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>постановлени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>ем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 xml:space="preserve"> №</w:t>
      </w:r>
      <w:r w:rsidR="00C653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>-па от 2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E420E1" w:rsidRPr="00C6533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>г. «</w:t>
      </w:r>
      <w:r w:rsidR="00E420E1" w:rsidRPr="00C65332">
        <w:rPr>
          <w:rFonts w:ascii="Times New Roman" w:hAnsi="Times New Roman" w:cs="Times New Roman"/>
          <w:b/>
          <w:sz w:val="28"/>
          <w:szCs w:val="28"/>
        </w:rPr>
        <w:t>Согласование размещения сооружений связи на объектах муниципального имущества»</w:t>
      </w:r>
    </w:p>
    <w:p w:rsidR="000A68CF" w:rsidRPr="00C65332" w:rsidRDefault="000A68CF" w:rsidP="000A68CF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BA7" w:rsidRPr="00C65332" w:rsidRDefault="00187BA7" w:rsidP="000A68CF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8CF" w:rsidRPr="00C65332" w:rsidRDefault="000A68CF" w:rsidP="000A68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0A68CF" w:rsidRPr="00C65332" w:rsidRDefault="000A68CF" w:rsidP="000A68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протеста прокуратуры Здвинского района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9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>.05.2017г</w:t>
      </w:r>
      <w:r w:rsidR="00C65332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8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>-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429в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>-2017г</w:t>
      </w:r>
      <w:r w:rsidR="00C65332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>,</w:t>
      </w:r>
      <w:r w:rsidR="000D061C" w:rsidRPr="00C65332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 w:rsidR="005E5C1C" w:rsidRPr="00C65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Федеральным  законом  от 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07.07</w:t>
      </w:r>
      <w:r w:rsidR="00C21ADB" w:rsidRPr="00C6533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0</w:t>
      </w:r>
      <w:r w:rsidR="00C21ADB" w:rsidRPr="00C6533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6533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5332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126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>-ФЗ "</w:t>
      </w:r>
      <w:r w:rsidR="00C21ADB" w:rsidRPr="00C6533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C65332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постановляет</w:t>
      </w:r>
      <w:r w:rsidRPr="00C653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A68CF" w:rsidRPr="00C65332" w:rsidRDefault="000A68CF" w:rsidP="000A68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C6533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D061C" w:rsidRPr="00C65332" w:rsidRDefault="000A68CF" w:rsidP="000D061C">
      <w:pPr>
        <w:tabs>
          <w:tab w:val="left" w:pos="709"/>
          <w:tab w:val="left" w:pos="3420"/>
        </w:tabs>
        <w:rPr>
          <w:rFonts w:ascii="Times New Roman" w:hAnsi="Times New Roman" w:cs="Times New Roman"/>
          <w:sz w:val="28"/>
          <w:szCs w:val="28"/>
        </w:rPr>
      </w:pPr>
      <w:r w:rsidRPr="00C6533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D061C" w:rsidRPr="00C65332">
        <w:rPr>
          <w:rFonts w:ascii="Times New Roman" w:eastAsia="Times New Roman" w:hAnsi="Times New Roman" w:cs="Times New Roman"/>
          <w:sz w:val="28"/>
          <w:szCs w:val="28"/>
        </w:rPr>
        <w:t>п.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87BA7" w:rsidRPr="00C65332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ADB" w:rsidRPr="00C65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7BA7" w:rsidRPr="00C65332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>«результатом согласования размещения сооружений связи на объектах муниципального имущества является договор аренды муниципального имущества,</w:t>
      </w:r>
      <w:r w:rsidR="00187BA7" w:rsidRPr="00C65332">
        <w:rPr>
          <w:rFonts w:ascii="Times New Roman" w:eastAsia="Times New Roman" w:hAnsi="Times New Roman" w:cs="Times New Roman"/>
          <w:sz w:val="28"/>
          <w:szCs w:val="28"/>
        </w:rPr>
        <w:t xml:space="preserve"> проект 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 xml:space="preserve"> котор</w:t>
      </w:r>
      <w:r w:rsidR="00187BA7" w:rsidRPr="00C6533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420E1" w:rsidRPr="00C65332">
        <w:rPr>
          <w:rFonts w:ascii="Times New Roman" w:eastAsia="Times New Roman" w:hAnsi="Times New Roman" w:cs="Times New Roman"/>
          <w:sz w:val="28"/>
          <w:szCs w:val="28"/>
        </w:rPr>
        <w:t xml:space="preserve"> согласовывается с администрацией</w:t>
      </w:r>
      <w:r w:rsidR="00560C89" w:rsidRPr="00C65332">
        <w:rPr>
          <w:rFonts w:ascii="Times New Roman" w:hAnsi="Times New Roman" w:cs="Times New Roman"/>
          <w:sz w:val="28"/>
          <w:szCs w:val="28"/>
        </w:rPr>
        <w:t>»</w:t>
      </w:r>
    </w:p>
    <w:p w:rsidR="000A68CF" w:rsidRPr="00C65332" w:rsidRDefault="000A68CF" w:rsidP="000A68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C65332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«Вестник Алексеевского сельсовета».</w:t>
      </w:r>
    </w:p>
    <w:p w:rsidR="000A68CF" w:rsidRPr="00C65332" w:rsidRDefault="006F08C2" w:rsidP="000A68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A68CF" w:rsidRPr="00C65332">
        <w:rPr>
          <w:rFonts w:ascii="Times New Roman" w:eastAsia="Times New Roman" w:hAnsi="Times New Roman" w:cs="Times New Roman"/>
          <w:sz w:val="28"/>
          <w:szCs w:val="28"/>
        </w:rPr>
        <w:t>.  Контроль за исполнением настоящего постановления оставляю за собой.</w:t>
      </w:r>
    </w:p>
    <w:p w:rsidR="000A68CF" w:rsidRPr="00C65332" w:rsidRDefault="000A68CF" w:rsidP="000A68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C6533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68CF" w:rsidRPr="000D061C" w:rsidRDefault="000A68CF" w:rsidP="000A68C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Pr="000D061C" w:rsidRDefault="000A68CF" w:rsidP="000A68C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0A68CF" w:rsidRPr="000D061C" w:rsidRDefault="000A68CF" w:rsidP="000A68C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0D061C">
        <w:rPr>
          <w:rFonts w:ascii="Times New Roman" w:eastAsia="Times New Roman" w:hAnsi="Times New Roman" w:cs="Times New Roman"/>
          <w:sz w:val="24"/>
          <w:szCs w:val="24"/>
        </w:rPr>
        <w:t xml:space="preserve"> Глава Алексеевского сельсовета </w:t>
      </w:r>
    </w:p>
    <w:p w:rsidR="000A68CF" w:rsidRPr="000D061C" w:rsidRDefault="000A68CF" w:rsidP="000A68C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0D061C">
        <w:rPr>
          <w:rFonts w:ascii="Times New Roman" w:eastAsia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              Н.А. </w:t>
      </w:r>
      <w:proofErr w:type="spellStart"/>
      <w:r w:rsidRPr="000D061C">
        <w:rPr>
          <w:rFonts w:ascii="Times New Roman" w:eastAsia="Times New Roman" w:hAnsi="Times New Roman" w:cs="Times New Roman"/>
          <w:sz w:val="24"/>
          <w:szCs w:val="24"/>
        </w:rPr>
        <w:t>Кривошапов</w:t>
      </w:r>
      <w:proofErr w:type="spellEnd"/>
      <w:r w:rsidRPr="000D0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288B" w:rsidRPr="000D061C" w:rsidRDefault="000A68CF" w:rsidP="00C65332">
      <w:pPr>
        <w:shd w:val="clear" w:color="auto" w:fill="FFFFFF"/>
        <w:spacing w:before="100" w:beforeAutospacing="1" w:after="100" w:afterAutospacing="1" w:line="240" w:lineRule="auto"/>
        <w:jc w:val="right"/>
        <w:rPr>
          <w:sz w:val="24"/>
          <w:szCs w:val="24"/>
        </w:rPr>
      </w:pPr>
      <w:r w:rsidRPr="000D061C">
        <w:rPr>
          <w:rFonts w:ascii="Times New Roman" w:eastAsia="Times New Roman" w:hAnsi="Times New Roman" w:cs="Times New Roman"/>
          <w:color w:val="3B2D36"/>
          <w:sz w:val="24"/>
          <w:szCs w:val="24"/>
        </w:rPr>
        <w:t> </w:t>
      </w:r>
    </w:p>
    <w:sectPr w:rsidR="00A3288B" w:rsidRPr="000D061C" w:rsidSect="0028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0A68CF"/>
    <w:rsid w:val="00055DC1"/>
    <w:rsid w:val="000A68CF"/>
    <w:rsid w:val="000D061C"/>
    <w:rsid w:val="00187BA7"/>
    <w:rsid w:val="0028776D"/>
    <w:rsid w:val="00387E29"/>
    <w:rsid w:val="004651ED"/>
    <w:rsid w:val="00476101"/>
    <w:rsid w:val="00547E44"/>
    <w:rsid w:val="00560C89"/>
    <w:rsid w:val="005E5C1C"/>
    <w:rsid w:val="006F08C2"/>
    <w:rsid w:val="00A3288B"/>
    <w:rsid w:val="00A57787"/>
    <w:rsid w:val="00B20CB5"/>
    <w:rsid w:val="00C21ADB"/>
    <w:rsid w:val="00C65332"/>
    <w:rsid w:val="00CB5914"/>
    <w:rsid w:val="00E420E1"/>
    <w:rsid w:val="00E941DB"/>
    <w:rsid w:val="00FE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68C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6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LGA1151</cp:lastModifiedBy>
  <cp:revision>12</cp:revision>
  <cp:lastPrinted>2018-12-26T11:00:00Z</cp:lastPrinted>
  <dcterms:created xsi:type="dcterms:W3CDTF">2017-02-16T02:24:00Z</dcterms:created>
  <dcterms:modified xsi:type="dcterms:W3CDTF">2019-07-03T07:36:00Z</dcterms:modified>
</cp:coreProperties>
</file>